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2325627F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BF0735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BF0735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0E3F8F56" w:rsidR="00DD22E5" w:rsidRPr="005114A4" w:rsidRDefault="00275C16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75C1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親愛的上主，雖然我經常失去持之以恆的態度，仍求祢保守我的心懷意念，時時提醒我回到祢恩典的懷抱中！奉主的名求，阿們！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7B57D73F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BF0735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4CB7376D" w:rsidR="00C311F5" w:rsidRPr="003E2739" w:rsidRDefault="00BF073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24B62D5D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072">
                    <w:rPr>
                      <w:rFonts w:ascii="DFKai-SB" w:eastAsia="DFKai-SB" w:hAnsi="DFKai-SB"/>
                      <w:sz w:val="24"/>
                      <w:szCs w:val="24"/>
                    </w:rPr>
                    <w:t>4</w:t>
                  </w:r>
                  <w:r w:rsidR="00BC0E6B" w:rsidRPr="00BC0E6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072">
                    <w:rPr>
                      <w:rFonts w:ascii="DFKai-SB" w:eastAsia="DFKai-SB" w:hAnsi="DFKai-SB"/>
                      <w:sz w:val="24"/>
                      <w:szCs w:val="24"/>
                    </w:rPr>
                    <w:t>5</w:t>
                  </w:r>
                  <w:r w:rsidR="00BC0E6B" w:rsidRPr="00BC0E6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61656377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BF0735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720D9246" w:rsidR="00C311F5" w:rsidRPr="003E2739" w:rsidRDefault="00BF073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102A9C80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072">
                    <w:rPr>
                      <w:rFonts w:ascii="DFKai-SB" w:eastAsia="DFKai-SB" w:hAnsi="DFKai-SB"/>
                      <w:sz w:val="24"/>
                      <w:szCs w:val="24"/>
                    </w:rPr>
                    <w:t>5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36章7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32AD148A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BF0735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256C248B" w:rsidR="00C311F5" w:rsidRPr="003E2739" w:rsidRDefault="00BF073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1E5AB262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36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  <w:r w:rsidR="004C507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8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38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5DAB534C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05848A05" w:rsidR="00C311F5" w:rsidRPr="003E2739" w:rsidRDefault="00682E02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BF0735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5E8E5119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37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9節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02914CC3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13750A9E" w:rsidR="00C311F5" w:rsidRPr="003E2739" w:rsidRDefault="00682E02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BF0735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DDCD958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38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31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2E672A4B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35E6F69A" w:rsidR="00C311F5" w:rsidRPr="003E2739" w:rsidRDefault="00BF073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4F663910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39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43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729EB0CB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402E61A9" w:rsidR="00C311F5" w:rsidRPr="003E2739" w:rsidRDefault="00BF073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17491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17491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760AD81C" w:rsidR="00C311F5" w:rsidRPr="00747329" w:rsidRDefault="00A546AB" w:rsidP="0017491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40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E96F8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38</w:t>
                  </w:r>
                  <w:r w:rsidR="00BC0E6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CD12D5D" w14:textId="77777777" w:rsidR="00682E02" w:rsidRDefault="00682E02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2ECBDA7F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DD212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F073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1D231EA" w:rsidR="00CE38E9" w:rsidRPr="00965F54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="00F44B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</w:t>
            </w:r>
            <w:r w:rsidR="000A263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2A81726E" w14:textId="0C293FBE" w:rsidR="000F7D9F" w:rsidRPr="00965F54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F0735" w:rsidRPr="00BF07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約書亞記1:1~2</w:t>
            </w:r>
            <w:r w:rsidR="00BF07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BF0735" w:rsidRPr="00BF07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4:20~24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7D9F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3EC91E96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F0735" w:rsidRPr="00BF073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跨越生命之河</w:t>
            </w:r>
          </w:p>
          <w:p w14:paraId="4EB0E7F9" w14:textId="2D19EF2C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E7F41" w:rsidRPr="00EE7F4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 詩篇 57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78A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51A671A6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BF0735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BF0735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BF0735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</w:p>
          <w:p w14:paraId="691D5027" w14:textId="444C0825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E7F4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E7F4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583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D212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EE7F4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DD2122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</w:p>
          <w:p w14:paraId="5C31A6CA" w14:textId="28EE4460" w:rsidR="005C1607" w:rsidRPr="00AE645C" w:rsidRDefault="005C1607" w:rsidP="00746A9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BF0735" w:rsidRPr="00BF0735">
              <w:rPr>
                <w:rFonts w:ascii="DFKai-SB" w:eastAsia="DFKai-SB" w:hAnsi="DFKai-SB" w:hint="eastAsia"/>
                <w:b/>
                <w:sz w:val="28"/>
                <w:szCs w:val="28"/>
              </w:rPr>
              <w:t>登上生命之山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26F38F17" w14:textId="77777777" w:rsidR="00BC0E6B" w:rsidRPr="00FF190E" w:rsidRDefault="00BC0E6B" w:rsidP="001F587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DFKai-SB" w:eastAsia="DFKai-SB" w:hAnsi="DFKai-SB" w:cs="Trebuchet MS"/>
                <w:b/>
                <w:bCs/>
                <w:color w:val="000000"/>
                <w:sz w:val="24"/>
                <w:szCs w:val="24"/>
              </w:rPr>
            </w:pPr>
            <w:r w:rsidRPr="00FF190E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68C527E4" w14:textId="616E758D" w:rsidR="00BC0E6B" w:rsidRPr="00FF190E" w:rsidRDefault="00BC0E6B" w:rsidP="001F587C">
            <w:pPr>
              <w:spacing w:before="20" w:line="380" w:lineRule="exact"/>
              <w:rPr>
                <w:rFonts w:ascii="DFKai-SB" w:eastAsia="DFKai-SB" w:hAnsi="DFKai-SB"/>
                <w:bCs/>
                <w:color w:val="FF0000"/>
              </w:rPr>
            </w:pPr>
            <w:r>
              <w:rPr>
                <w:rFonts w:ascii="DFKai-SB" w:eastAsia="DFKai-SB" w:hAnsi="DFKai-SB" w:cs="Songti TC" w:hint="eastAsia"/>
                <w:color w:val="000000"/>
              </w:rPr>
              <w:t xml:space="preserve"> </w:t>
            </w:r>
            <w:r>
              <w:rPr>
                <w:rFonts w:ascii="DFKai-SB" w:eastAsia="DFKai-SB" w:hAnsi="DFKai-SB" w:cs="Songti TC"/>
                <w:color w:val="000000"/>
              </w:rPr>
              <w:t xml:space="preserve">   </w:t>
            </w:r>
            <w:r w:rsidR="001F587C" w:rsidRPr="001F587C">
              <w:rPr>
                <w:rFonts w:ascii="DFKai-SB" w:eastAsia="DFKai-SB" w:hAnsi="DFKai-SB" w:cs="Songti TC" w:hint="eastAsia"/>
                <w:color w:val="000000"/>
              </w:rPr>
              <w:t>「福」是每一個人所需要的。但是從耶穌的教導中所得到一種不一樣的「福」，是必須付出代價的「福」！</w:t>
            </w:r>
          </w:p>
          <w:p w14:paraId="6C469771" w14:textId="65CE1403" w:rsidR="001F587C" w:rsidRPr="001F587C" w:rsidRDefault="001F587C" w:rsidP="001F587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DFKai-SB" w:eastAsia="DFKai-SB" w:hAnsi="DFKai-SB" w:cs="Kaiti TC"/>
                <w:sz w:val="24"/>
                <w:szCs w:val="24"/>
              </w:rPr>
            </w:pPr>
            <w:r>
              <w:rPr>
                <w:rFonts w:ascii="DFKai-SB" w:eastAsia="DFKai-SB" w:hAnsi="DFKai-SB" w:cs="Kaiti TC" w:hint="eastAsia"/>
                <w:sz w:val="24"/>
                <w:szCs w:val="24"/>
              </w:rPr>
              <w:t xml:space="preserve"> </w:t>
            </w:r>
            <w:r w:rsidRPr="001F587C">
              <w:rPr>
                <w:rFonts w:ascii="DFKai-SB" w:eastAsia="DFKai-SB" w:hAnsi="DFKai-SB" w:cs="Kaiti TC" w:hint="eastAsia"/>
                <w:sz w:val="24"/>
                <w:szCs w:val="24"/>
              </w:rPr>
              <w:t>一、不同生命高度</w:t>
            </w:r>
          </w:p>
          <w:p w14:paraId="6B2CC71B" w14:textId="2DE2AF34" w:rsidR="001F587C" w:rsidRPr="001F587C" w:rsidRDefault="001F587C" w:rsidP="001F587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DFKai-SB" w:eastAsia="DFKai-SB" w:hAnsi="DFKai-SB" w:cs="Kaiti TC"/>
                <w:sz w:val="24"/>
                <w:szCs w:val="24"/>
              </w:rPr>
            </w:pPr>
            <w:r>
              <w:rPr>
                <w:rFonts w:ascii="DFKai-SB" w:eastAsia="DFKai-SB" w:hAnsi="DFKai-SB" w:cs="Kaiti TC" w:hint="eastAsia"/>
                <w:sz w:val="24"/>
                <w:szCs w:val="24"/>
              </w:rPr>
              <w:t xml:space="preserve"> </w:t>
            </w:r>
            <w:r w:rsidRPr="001F587C">
              <w:rPr>
                <w:rFonts w:ascii="DFKai-SB" w:eastAsia="DFKai-SB" w:hAnsi="DFKai-SB" w:cs="Kaiti TC" w:hint="eastAsia"/>
                <w:sz w:val="24"/>
                <w:szCs w:val="24"/>
              </w:rPr>
              <w:t>二、成為神聖子民</w:t>
            </w:r>
          </w:p>
          <w:p w14:paraId="2FDF36CB" w14:textId="6C6817E2" w:rsidR="001F587C" w:rsidRPr="001F587C" w:rsidRDefault="001F587C" w:rsidP="001F587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DFKai-SB" w:eastAsia="DFKai-SB" w:hAnsi="DFKai-SB" w:cs="Kaiti TC"/>
                <w:sz w:val="24"/>
                <w:szCs w:val="24"/>
              </w:rPr>
            </w:pPr>
            <w:r>
              <w:rPr>
                <w:rFonts w:ascii="DFKai-SB" w:eastAsia="DFKai-SB" w:hAnsi="DFKai-SB" w:cs="Kaiti TC" w:hint="eastAsia"/>
                <w:sz w:val="24"/>
                <w:szCs w:val="24"/>
              </w:rPr>
              <w:t xml:space="preserve"> </w:t>
            </w:r>
            <w:r w:rsidRPr="001F587C">
              <w:rPr>
                <w:rFonts w:ascii="DFKai-SB" w:eastAsia="DFKai-SB" w:hAnsi="DFKai-SB" w:cs="Kaiti TC" w:hint="eastAsia"/>
                <w:sz w:val="24"/>
                <w:szCs w:val="24"/>
              </w:rPr>
              <w:t>三、顛覆性的福份</w:t>
            </w:r>
          </w:p>
          <w:p w14:paraId="27AA2081" w14:textId="70692991" w:rsidR="00BC0E6B" w:rsidRPr="00FF190E" w:rsidRDefault="001F587C" w:rsidP="001F587C">
            <w:pPr>
              <w:autoSpaceDE w:val="0"/>
              <w:autoSpaceDN w:val="0"/>
              <w:adjustRightInd w:val="0"/>
              <w:spacing w:line="380" w:lineRule="exact"/>
              <w:rPr>
                <w:rFonts w:ascii="DFKai-SB" w:eastAsia="DFKai-SB" w:hAnsi="DFKai-SB" w:cs="Times-Bold"/>
                <w:b/>
                <w:bCs/>
                <w:sz w:val="24"/>
                <w:szCs w:val="24"/>
                <w:u w:color="00007D"/>
              </w:rPr>
            </w:pPr>
            <w:r>
              <w:rPr>
                <w:rFonts w:ascii="DFKai-SB" w:eastAsia="DFKai-SB" w:hAnsi="DFKai-SB" w:cs="Kaiti TC" w:hint="eastAsia"/>
                <w:sz w:val="24"/>
                <w:szCs w:val="24"/>
              </w:rPr>
              <w:t xml:space="preserve"> </w:t>
            </w:r>
            <w:r w:rsidRPr="001F587C">
              <w:rPr>
                <w:rFonts w:ascii="DFKai-SB" w:eastAsia="DFKai-SB" w:hAnsi="DFKai-SB" w:cs="Kaiti TC" w:hint="eastAsia"/>
                <w:sz w:val="24"/>
                <w:szCs w:val="24"/>
              </w:rPr>
              <w:t>四、現代人的渴求</w:t>
            </w:r>
          </w:p>
          <w:p w14:paraId="44ADBA2C" w14:textId="77777777" w:rsidR="00BC0E6B" w:rsidRPr="00FF190E" w:rsidRDefault="00BC0E6B" w:rsidP="001F587C">
            <w:pPr>
              <w:autoSpaceDE w:val="0"/>
              <w:autoSpaceDN w:val="0"/>
              <w:adjustRightInd w:val="0"/>
              <w:spacing w:line="380" w:lineRule="exact"/>
              <w:rPr>
                <w:rFonts w:ascii="DFKai-SB" w:eastAsia="DFKai-SB" w:hAnsi="DFKai-SB" w:cs="Times-Bold"/>
                <w:b/>
                <w:bCs/>
                <w:sz w:val="24"/>
                <w:szCs w:val="24"/>
                <w:u w:color="00007D"/>
              </w:rPr>
            </w:pPr>
            <w:r w:rsidRPr="00FF190E">
              <w:rPr>
                <w:rFonts w:ascii="DFKai-SB" w:eastAsia="DFKai-SB" w:hAnsi="DFKai-SB" w:cs="Songti TC" w:hint="eastAsia"/>
                <w:b/>
                <w:bCs/>
                <w:sz w:val="24"/>
                <w:szCs w:val="24"/>
                <w:u w:color="00007D"/>
              </w:rPr>
              <w:t>結論：</w:t>
            </w:r>
          </w:p>
          <w:p w14:paraId="57CC047F" w14:textId="32C1325B" w:rsidR="00BC0E6B" w:rsidRPr="00FF190E" w:rsidRDefault="00BC0E6B" w:rsidP="001F587C">
            <w:pPr>
              <w:spacing w:before="20" w:line="380" w:lineRule="exact"/>
              <w:rPr>
                <w:rFonts w:ascii="DFKai-SB" w:eastAsia="DFKai-SB" w:hAnsi="DFKai-SB"/>
                <w:bCs/>
                <w:color w:val="FF0000"/>
              </w:rPr>
            </w:pPr>
            <w:r>
              <w:rPr>
                <w:rFonts w:ascii="DFKai-SB" w:eastAsia="DFKai-SB" w:hAnsi="DFKai-SB" w:cs="Songti TC" w:hint="eastAsia"/>
                <w:u w:color="00007D"/>
              </w:rPr>
              <w:t xml:space="preserve">    </w:t>
            </w:r>
            <w:r w:rsidR="001F587C" w:rsidRPr="001F587C">
              <w:rPr>
                <w:rFonts w:ascii="DFKai-SB" w:eastAsia="DFKai-SB" w:hAnsi="DFKai-SB" w:cs="Songti TC" w:hint="eastAsia"/>
                <w:u w:color="00007D"/>
              </w:rPr>
              <w:t>福份看起來是生活的現世狀態，但是對於耶穌而言：“福”是經驗盼望和喜樂。不論要付上甚麼代價，跟隨耶穌，你就可以找到真正的快樂一盼望與喜樂。</w:t>
            </w:r>
          </w:p>
          <w:p w14:paraId="48D56629" w14:textId="77777777" w:rsidR="00BC0E6B" w:rsidRPr="00FF190E" w:rsidRDefault="00BC0E6B" w:rsidP="001F587C">
            <w:pPr>
              <w:spacing w:before="20" w:line="38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3DBD0D8F" w14:textId="298E01C6" w:rsidR="00BC0E6B" w:rsidRPr="00FF190E" w:rsidRDefault="00BC0E6B" w:rsidP="001F587C">
            <w:pPr>
              <w:spacing w:before="20" w:line="38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F190E">
              <w:rPr>
                <w:rFonts w:ascii="DFKai-SB" w:eastAsia="DFKai-SB" w:hAnsi="DFKai-SB" w:hint="eastAsia"/>
                <w:b/>
                <w:sz w:val="24"/>
                <w:szCs w:val="24"/>
                <w:u w:val="single"/>
              </w:rPr>
              <w:t>主要經文</w:t>
            </w:r>
            <w:r w:rsidRPr="00FF190E">
              <w:rPr>
                <w:rFonts w:ascii="DFKai-SB" w:eastAsia="DFKai-SB" w:hAnsi="DFKai-SB" w:hint="eastAsia"/>
                <w:b/>
                <w:sz w:val="24"/>
                <w:szCs w:val="24"/>
              </w:rPr>
              <w:t>：</w:t>
            </w:r>
            <w:r w:rsidR="001F587C" w:rsidRPr="001F587C">
              <w:rPr>
                <w:rFonts w:ascii="DFKai-SB" w:eastAsia="DFKai-SB" w:hAnsi="DFKai-SB" w:hint="eastAsia"/>
                <w:b/>
                <w:sz w:val="24"/>
                <w:szCs w:val="24"/>
              </w:rPr>
              <w:t>馬太福音5:3</w:t>
            </w:r>
            <w:r w:rsidRPr="00FF190E">
              <w:rPr>
                <w:rFonts w:ascii="DFKai-SB" w:eastAsia="DFKai-SB" w:hAnsi="DFKai-SB" w:hint="eastAsia"/>
                <w:b/>
                <w:sz w:val="24"/>
                <w:szCs w:val="24"/>
              </w:rPr>
              <w:t> </w:t>
            </w:r>
          </w:p>
          <w:p w14:paraId="307BF089" w14:textId="7E7CAA9C" w:rsidR="00875B5C" w:rsidRDefault="001F587C" w:rsidP="001F5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8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1F587C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「承認自己靈性貧乏的人多麼有福啊；他們是天國的子民！」</w:t>
            </w:r>
          </w:p>
          <w:p w14:paraId="09E1018A" w14:textId="77777777" w:rsidR="001F587C" w:rsidRDefault="001F587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9D02794" w14:textId="0FAA0DD3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E7F41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083068B6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6F21A8AE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11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EE7F41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2B968850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6540C9A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EE7F41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74E5A8DB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D212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50EA2988" w:rsidR="00EE7F41" w:rsidRPr="00D530A8" w:rsidRDefault="00FE5065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EE7F41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33129F55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FE8E994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08035B1C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EE7F41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75253FE6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D212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李貴美</w:t>
                  </w:r>
                </w:p>
              </w:tc>
              <w:tc>
                <w:tcPr>
                  <w:tcW w:w="1883" w:type="dxa"/>
                </w:tcPr>
                <w:p w14:paraId="46061B75" w14:textId="7BC60913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施敏娜</w:t>
                  </w:r>
                </w:p>
              </w:tc>
            </w:tr>
            <w:tr w:rsidR="00EE7F41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DDCE3F2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D212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1A252FB" w14:textId="55D64F4E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EE7F41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4467F722" w:rsidR="00EE7F41" w:rsidRPr="00D530A8" w:rsidRDefault="00C4765B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</w:t>
                  </w:r>
                  <w:r w:rsidR="00EE7F41" w:rsidRPr="00DD212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1634FB4D" w14:textId="741F8AF9" w:rsidR="00EE7F41" w:rsidRPr="00D530A8" w:rsidRDefault="00174916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Andy </w:t>
                  </w:r>
                  <w:r w:rsidR="00EE7F41" w:rsidRPr="00DD212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</w:tr>
            <w:tr w:rsidR="00EE7F41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0FBBB328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B039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01F036C1" w14:textId="3AD2331B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EE7F41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312F1A62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D212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52C5B5C4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EE7F41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536B7DB0" w:rsidR="00EE7F41" w:rsidRPr="00D530A8" w:rsidRDefault="00EE7F41" w:rsidP="0017491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EE7F41" w:rsidRPr="009C769E" w:rsidRDefault="00EE7F41" w:rsidP="0017491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EE7F41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EE7F41" w:rsidRPr="00BB77CD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EE7F41" w:rsidRPr="009C769E" w:rsidRDefault="00EE7F41" w:rsidP="0017491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EE7F41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EE7F41" w:rsidRPr="00BB77CD" w:rsidRDefault="00EE7F41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EE7F41" w:rsidRPr="00D530A8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EE7F41" w:rsidRPr="009C769E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EE7F41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EE7F41" w:rsidRPr="00BB77CD" w:rsidRDefault="00EE7F41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3FAE024B" w:rsidR="00EE7F41" w:rsidRPr="00D530A8" w:rsidRDefault="007B362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B362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黃喜芯/許紹華</w:t>
                  </w:r>
                </w:p>
              </w:tc>
              <w:tc>
                <w:tcPr>
                  <w:tcW w:w="1883" w:type="dxa"/>
                </w:tcPr>
                <w:p w14:paraId="0395EA43" w14:textId="50B6AAF5" w:rsidR="00EE7F41" w:rsidRPr="009C769E" w:rsidRDefault="00EE7F41" w:rsidP="0017491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E7F4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黃喜芯/吳璧勳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3689BD11" w:rsidR="00894E36" w:rsidRPr="004C5072" w:rsidRDefault="00575AD9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5072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70E18B17" w:rsidR="00894E36" w:rsidRPr="004C5072" w:rsidRDefault="00575AD9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C5072">
                    <w:rPr>
                      <w:rFonts w:ascii="Times New Roman" w:eastAsia="DFKai-SB" w:hAnsi="Times New Roman" w:cs="Times New Roman"/>
                      <w:b/>
                    </w:rPr>
                    <w:t>50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17491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60E72845" w:rsidR="00894E36" w:rsidRPr="004C5072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C5072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C5072" w:rsidRPr="004C5072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16AC40A4" w:rsidR="00894E36" w:rsidRPr="00E37B99" w:rsidRDefault="001F587C" w:rsidP="00174916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F587C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4DF9B00C" w:rsidR="00E0716A" w:rsidRPr="00E37B99" w:rsidRDefault="00E37B99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</w:t>
                  </w:r>
                  <w:r w:rsidR="00404ACC" w:rsidRPr="00404ACC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8A384E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5B88F1A2" w:rsidR="00894E36" w:rsidRPr="00A34DE9" w:rsidRDefault="00A34DE9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34DE9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0FD0D07F" w:rsidR="00894E36" w:rsidRPr="00A34DE9" w:rsidRDefault="00A34DE9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34DE9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17491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14193BE9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682E02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BF073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2AD4A7F5" w:rsidR="00894E36" w:rsidRPr="001F587C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1F587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$</w:t>
            </w:r>
            <w:r w:rsidR="001F587C" w:rsidRPr="001F587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885</w:t>
            </w:r>
            <w:r w:rsidRPr="001F587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E7C2500" w14:textId="77777777" w:rsidR="001F587C" w:rsidRDefault="001F587C" w:rsidP="002F5035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若您是第一次來台美教會，請您留下聯絡資料讓我們介紹您，並為您和家人禱告</w:t>
            </w:r>
            <w:r w:rsidRPr="00D40F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，願上帝祝福您！</w:t>
            </w:r>
          </w:p>
          <w:p w14:paraId="7BA473BF" w14:textId="77777777" w:rsidR="001F587C" w:rsidRPr="00643AE6" w:rsidRDefault="001F587C" w:rsidP="002F5035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感謝上帝，使我們每一位兄姐來參加本主日的聖餐禮，通過耶穌基督的救贖恩典，幫助我們往成聖道路前行。</w:t>
            </w:r>
          </w:p>
          <w:p w14:paraId="6EF9653D" w14:textId="77777777" w:rsidR="001F587C" w:rsidRDefault="001F587C" w:rsidP="002F5035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2"/>
              <w:jc w:val="both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下主日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02/11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農曆大年初二，歡迎大家來教會參加新春</w:t>
            </w:r>
            <w:r w:rsidRPr="00D40FA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禮拜，彼此互相拜年，牧師將發紅包給每位弟兄姊妹，祝福大家新春平安。</w:t>
            </w:r>
          </w:p>
          <w:p w14:paraId="70ADC2ED" w14:textId="77777777" w:rsidR="001F587C" w:rsidRDefault="001F587C" w:rsidP="002F5035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今年為紀念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228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，本會將有兩項活動：</w:t>
            </w:r>
          </w:p>
          <w:p w14:paraId="551C0258" w14:textId="77777777" w:rsidR="001F587C" w:rsidRPr="0027076A" w:rsidRDefault="001F587C" w:rsidP="002F5035">
            <w:pPr>
              <w:pStyle w:val="ListParagraph"/>
              <w:numPr>
                <w:ilvl w:val="0"/>
                <w:numId w:val="25"/>
              </w:numPr>
              <w:spacing w:line="300" w:lineRule="exact"/>
              <w:jc w:val="both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</w:t>
            </w:r>
            <w:r w:rsidRPr="00A33E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北美州婦女會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發起「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228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胸前佩戴台灣百合」的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活動。婦女會將贈送</w:t>
            </w:r>
            <w:r w:rsidRPr="0027076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100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個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百合胸章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給本會。</w:t>
            </w:r>
          </w:p>
          <w:p w14:paraId="2E92DABD" w14:textId="77777777" w:rsidR="001F587C" w:rsidRDefault="001F587C" w:rsidP="002F5035">
            <w:pPr>
              <w:pStyle w:val="ListParagraph"/>
              <w:numPr>
                <w:ilvl w:val="0"/>
                <w:numId w:val="25"/>
              </w:numPr>
              <w:spacing w:line="300" w:lineRule="exact"/>
              <w:jc w:val="both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2/25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主日，邀請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China Aid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負責人</w:t>
            </w:r>
            <w:r w:rsidRPr="00A33E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傅希秋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牧師講道和專題，分享中共政治迫害的現況與過程。當日有愛餐。本會也會邀請其他教會和機構來參加。</w:t>
            </w:r>
          </w:p>
          <w:p w14:paraId="52DE464C" w14:textId="77777777" w:rsidR="001F587C" w:rsidRDefault="001F587C" w:rsidP="002F5035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577B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小會通過黄喜芯長老擔任本年度長執提名委員會主席。</w:t>
            </w:r>
          </w:p>
          <w:p w14:paraId="343BAFF2" w14:textId="3D6537D7" w:rsidR="001F587C" w:rsidRDefault="001F587C" w:rsidP="002F5035">
            <w:pPr>
              <w:pStyle w:val="ListParagraph"/>
              <w:numPr>
                <w:ilvl w:val="0"/>
                <w:numId w:val="21"/>
              </w:numPr>
              <w:spacing w:line="30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1577B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教會預定今年在四周圍設立鉄欄杆。兄姊若有這方面的意見或經驗，請與建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物</w:t>
            </w:r>
            <w:r w:rsidRPr="001577B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组沈長老聯絡。期望把教會埸地改進更安全，防止外人破壞。</w:t>
            </w:r>
          </w:p>
          <w:p w14:paraId="70D9A4B0" w14:textId="77777777" w:rsidR="001F587C" w:rsidRPr="001577BB" w:rsidRDefault="001F587C" w:rsidP="002F5035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00" w:lineRule="exact"/>
              <w:ind w:left="490"/>
              <w:jc w:val="both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3/31復活節將舉行洗禮、堅信禮和轉籍，若有兄姐要參加，敬請與牧師聯繫。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目前已有兩位兄姐報名轉籍。</w:t>
            </w:r>
          </w:p>
          <w:p w14:paraId="0204B952" w14:textId="450FAF5F" w:rsidR="008766E3" w:rsidRPr="00963183" w:rsidRDefault="001F587C" w:rsidP="002F5035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00" w:lineRule="exact"/>
              <w:ind w:left="490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1577B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今年暑假靈修會時間為7/26(星期五晚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上開始</w:t>
            </w:r>
            <w:r w:rsidRPr="001577B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- </w:t>
            </w:r>
            <w:r w:rsidRPr="001577B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7/28(星期日)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，地點在教會。</w:t>
            </w:r>
            <w:r w:rsidRPr="001577B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請兄姊預留時間參加。</w:t>
            </w:r>
          </w:p>
          <w:p w14:paraId="6032BBF3" w14:textId="5E06C3A6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C954E9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57E9912B" w:rsidR="00564712" w:rsidRPr="00716A6D" w:rsidRDefault="00F63E5C" w:rsidP="00C954E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禮拜三晚上7:30-8:30禱告會由李牧師負責帶領，內容分為三部分：查經、生活分享、禱告時刻</w:t>
            </w:r>
            <w:r w:rsidR="00F9031A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。查考：</w:t>
            </w:r>
            <w:r w:rsidR="00F9031A" w:rsidRPr="001F587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="00527B2F" w:rsidRPr="001F587C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</w:t>
            </w:r>
            <w:r w:rsidR="001F587C" w:rsidRPr="001F587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8</w:t>
            </w:r>
            <w:r w:rsidR="00BC0E6B" w:rsidRPr="001F587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章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="00D530A8" w:rsidRPr="00716A6D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D530A8" w:rsidRPr="00716A6D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6D2AB939" w14:textId="77777777" w:rsidR="00716A6D" w:rsidRDefault="00111EE4" w:rsidP="00C954E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上午10點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查經班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，在</w:t>
            </w:r>
            <w:r w:rsidR="00963183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教會教室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舉行，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</w:t>
            </w:r>
          </w:p>
          <w:p w14:paraId="42F507AF" w14:textId="7129D704" w:rsidR="00564712" w:rsidRPr="00716A6D" w:rsidRDefault="00D530A8" w:rsidP="00C954E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</w:t>
            </w:r>
            <w:r w:rsidR="00963183" w:rsidRPr="001F587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F9031A" w:rsidRPr="00716A6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716A6D" w:rsidRDefault="00564712" w:rsidP="00C954E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C954E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C954E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C954E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172220D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</w:t>
            </w:r>
            <w:r w:rsidR="00473B31" w:rsidRPr="00473B31">
              <w:rPr>
                <w:rFonts w:ascii="DFKai-SB" w:eastAsia="DFKai-SB" w:hAnsi="DFKai-SB" w:cs="Times New Roman" w:hint="eastAsia"/>
                <w:color w:val="000000"/>
              </w:rPr>
              <w:t>～</w:t>
            </w:r>
            <w:r w:rsidRPr="00766F54">
              <w:rPr>
                <w:rFonts w:ascii="DFKai-SB" w:eastAsia="DFKai-SB" w:hAnsi="DFKai-SB" w:cs="Times New Roman"/>
                <w:color w:val="000000"/>
              </w:rPr>
              <w:t>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D1869B8" w14:textId="77777777" w:rsidR="00511442" w:rsidRPr="003516BE" w:rsidRDefault="00511442" w:rsidP="00511442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2C9CB700" w14:textId="77777777" w:rsidR="00511442" w:rsidRPr="003516BE" w:rsidRDefault="00511442" w:rsidP="00511442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156B94BB" w:rsidR="00C95BC0" w:rsidRPr="007E051E" w:rsidRDefault="002857B2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F0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F0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04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BF0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A7DF4BC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63E5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6A81C572" w:rsidR="000A2631" w:rsidRPr="00D530A8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F0735" w:rsidRPr="00BF0735">
              <w:rPr>
                <w:rFonts w:ascii="DFKai-SB" w:eastAsia="DFKai-SB" w:hAnsi="DFKai-SB" w:cs="Times New Roman" w:hint="eastAsia"/>
                <w:sz w:val="24"/>
                <w:szCs w:val="24"/>
              </w:rPr>
              <w:t>詩篇62:7-8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BD6A7CA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="004C5072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BF0735" w:rsidRPr="004C5072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 w:rsidRPr="004C5072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4C5072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4A2666"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萬有相及聚集歡喜</w:t>
            </w:r>
            <w:r w:rsidRPr="004C507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88233EF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F0735" w:rsidRPr="00BF0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59 羅馬書 10</w:t>
            </w:r>
            <w:r w:rsidR="00682E0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2E555E5F" w:rsidR="000A2631" w:rsidRPr="00420868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42086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F0735" w:rsidRPr="00BF0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馬太福音5:1~12</w:t>
            </w:r>
            <w:r w:rsidR="00BF0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E047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2086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420868" w:rsidRPr="00D831F6">
              <w:rPr>
                <w:rFonts w:ascii="DFKai-SB" w:eastAsia="DFKai-SB" w:hAnsi="DFKai-SB" w:cs="Times New Roman" w:hint="eastAsia"/>
                <w:sz w:val="8"/>
                <w:szCs w:val="8"/>
              </w:rPr>
              <w:t xml:space="preserve"> </w:t>
            </w:r>
            <w:r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</w:t>
            </w:r>
          </w:p>
          <w:p w14:paraId="0F95BC50" w14:textId="6F1F70EB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761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BF0735" w:rsidRPr="00BF0735">
              <w:rPr>
                <w:rFonts w:ascii="DFKai-SB" w:eastAsia="DFKai-SB" w:hAnsi="DFKai-SB" w:cs="Times New Roman" w:hint="eastAsia"/>
                <w:sz w:val="24"/>
                <w:szCs w:val="24"/>
              </w:rPr>
              <w:t>登上生命之山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F0735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11724900" w14:textId="77777777" w:rsidR="002E3D24" w:rsidRDefault="002E3D24" w:rsidP="002E3D24">
            <w:pPr>
              <w:spacing w:line="340" w:lineRule="exact"/>
              <w:ind w:right="-248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餐</w:t>
            </w:r>
            <w:r w:rsidRPr="00DC0F2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051520CD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</w:t>
            </w:r>
            <w:r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82E02" w:rsidRPr="004C5072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BF0735" w:rsidRPr="004C5072">
              <w:rPr>
                <w:rFonts w:ascii="DFKai-SB" w:eastAsia="DFKai-SB" w:hAnsi="DFKai-SB" w:cs="Times New Roman"/>
                <w:sz w:val="24"/>
                <w:szCs w:val="24"/>
              </w:rPr>
              <w:t>66</w:t>
            </w:r>
            <w:r w:rsidRPr="004C507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A2666"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主，祢的身軀替我受拍破</w:t>
            </w:r>
            <w:r w:rsidRPr="004C507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6D46FAC6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BF0735" w:rsidRPr="004C5072">
              <w:rPr>
                <w:rFonts w:ascii="DFKai-SB" w:eastAsia="DFKai-SB" w:hAnsi="DFKai-SB" w:cs="Times New Roman"/>
                <w:sz w:val="24"/>
                <w:szCs w:val="24"/>
              </w:rPr>
              <w:t>396</w:t>
            </w:r>
            <w:r w:rsidRPr="004C507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4C507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A2666" w:rsidRPr="004C5072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4C507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4C507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4C5072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6F1D448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37D623F7" w14:textId="77777777" w:rsidR="001F587C" w:rsidRPr="000C5153" w:rsidRDefault="001F587C" w:rsidP="001F58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年底</w:t>
            </w:r>
            <w:r w:rsidRPr="0017614D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選舉代禱，讓新總統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帶領國家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合乎上帝心意的國家，成為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民主自由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和公義的守護者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D2E7F71" w14:textId="77777777" w:rsidR="001F587C" w:rsidRPr="00ED1867" w:rsidRDefault="001F587C" w:rsidP="001F58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D18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6BDBDB2E" w14:textId="77777777" w:rsidR="001F587C" w:rsidRPr="000C5153" w:rsidRDefault="001F587C" w:rsidP="001F58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全世界有戰爭、地震的地方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代禱，懇求上帝憐憫，顯明祂的公義、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仁愛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，使受難的人民恢復家園。</w:t>
            </w:r>
          </w:p>
          <w:p w14:paraId="75E5126E" w14:textId="77777777" w:rsidR="001F587C" w:rsidRDefault="001F587C" w:rsidP="001F58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Pr="0035447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張素華、</w:t>
            </w:r>
            <w:r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、張郁男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D40FA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陳都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749C5CBB" w14:textId="5372CB10" w:rsidR="00F710FF" w:rsidRPr="001F587C" w:rsidRDefault="001F587C" w:rsidP="001F587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F587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C225593" w14:textId="77777777" w:rsidR="001F587C" w:rsidRDefault="001F587C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1F207B2E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963183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7037F37E" w14:textId="77777777" w:rsidR="001F697B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沈培榮、張美娜、</w:t>
            </w:r>
            <w:r w:rsidR="001F697B" w:rsidRPr="001F697B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0B7584E8" w:rsidR="00C47D4D" w:rsidRPr="007E051E" w:rsidRDefault="001F697B" w:rsidP="00963183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9661E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99CA" w14:textId="77777777" w:rsidR="009661E2" w:rsidRDefault="009661E2" w:rsidP="00CC1099">
      <w:pPr>
        <w:spacing w:line="240" w:lineRule="auto"/>
      </w:pPr>
      <w:r>
        <w:separator/>
      </w:r>
    </w:p>
  </w:endnote>
  <w:endnote w:type="continuationSeparator" w:id="0">
    <w:p w14:paraId="519315A6" w14:textId="77777777" w:rsidR="009661E2" w:rsidRDefault="009661E2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ngti TC">
    <w:altName w:val="Microsoft JhengHei"/>
    <w:charset w:val="88"/>
    <w:family w:val="auto"/>
    <w:pitch w:val="variable"/>
    <w:sig w:usb0="00000287" w:usb1="080F0000" w:usb2="00000010" w:usb3="00000000" w:csb0="0014009F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998E" w14:textId="77777777" w:rsidR="009661E2" w:rsidRDefault="009661E2" w:rsidP="00CC1099">
      <w:pPr>
        <w:spacing w:line="240" w:lineRule="auto"/>
      </w:pPr>
      <w:r>
        <w:separator/>
      </w:r>
    </w:p>
  </w:footnote>
  <w:footnote w:type="continuationSeparator" w:id="0">
    <w:p w14:paraId="7A796B9A" w14:textId="77777777" w:rsidR="009661E2" w:rsidRDefault="009661E2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0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21"/>
  </w:num>
  <w:num w:numId="2" w16cid:durableId="874467323">
    <w:abstractNumId w:val="19"/>
  </w:num>
  <w:num w:numId="3" w16cid:durableId="1600942084">
    <w:abstractNumId w:val="22"/>
  </w:num>
  <w:num w:numId="4" w16cid:durableId="419567046">
    <w:abstractNumId w:val="17"/>
  </w:num>
  <w:num w:numId="5" w16cid:durableId="749929766">
    <w:abstractNumId w:val="13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4"/>
  </w:num>
  <w:num w:numId="10" w16cid:durableId="874151852">
    <w:abstractNumId w:val="8"/>
  </w:num>
  <w:num w:numId="11" w16cid:durableId="1127971601">
    <w:abstractNumId w:val="23"/>
  </w:num>
  <w:num w:numId="12" w16cid:durableId="1513453621">
    <w:abstractNumId w:val="14"/>
  </w:num>
  <w:num w:numId="13" w16cid:durableId="23987637">
    <w:abstractNumId w:val="0"/>
  </w:num>
  <w:num w:numId="14" w16cid:durableId="830681649">
    <w:abstractNumId w:val="7"/>
  </w:num>
  <w:num w:numId="15" w16cid:durableId="1980062892">
    <w:abstractNumId w:val="24"/>
  </w:num>
  <w:num w:numId="16" w16cid:durableId="1042747848">
    <w:abstractNumId w:val="11"/>
  </w:num>
  <w:num w:numId="17" w16cid:durableId="1322469701">
    <w:abstractNumId w:val="6"/>
  </w:num>
  <w:num w:numId="18" w16cid:durableId="912934282">
    <w:abstractNumId w:val="3"/>
  </w:num>
  <w:num w:numId="19" w16cid:durableId="1970433591">
    <w:abstractNumId w:val="20"/>
  </w:num>
  <w:num w:numId="20" w16cid:durableId="98382305">
    <w:abstractNumId w:val="12"/>
  </w:num>
  <w:num w:numId="21" w16cid:durableId="762839898">
    <w:abstractNumId w:val="5"/>
  </w:num>
  <w:num w:numId="22" w16cid:durableId="461310020">
    <w:abstractNumId w:val="15"/>
  </w:num>
  <w:num w:numId="23" w16cid:durableId="2107191871">
    <w:abstractNumId w:val="18"/>
  </w:num>
  <w:num w:numId="24" w16cid:durableId="2096240553">
    <w:abstractNumId w:val="16"/>
  </w:num>
  <w:num w:numId="25" w16cid:durableId="7723582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137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1EE4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4E0"/>
    <w:rsid w:val="00154C8E"/>
    <w:rsid w:val="00154FA1"/>
    <w:rsid w:val="00155687"/>
    <w:rsid w:val="0015643B"/>
    <w:rsid w:val="00156621"/>
    <w:rsid w:val="001566BC"/>
    <w:rsid w:val="0015675E"/>
    <w:rsid w:val="001577BB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916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297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87C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255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26F78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5C16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39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3D24"/>
    <w:rsid w:val="002E6C71"/>
    <w:rsid w:val="002E741D"/>
    <w:rsid w:val="002E7655"/>
    <w:rsid w:val="002E7C22"/>
    <w:rsid w:val="002F248B"/>
    <w:rsid w:val="002F2EE5"/>
    <w:rsid w:val="002F30A5"/>
    <w:rsid w:val="002F3449"/>
    <w:rsid w:val="002F5035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5054"/>
    <w:rsid w:val="00336A83"/>
    <w:rsid w:val="00336B59"/>
    <w:rsid w:val="0034050A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0A3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ACC"/>
    <w:rsid w:val="00404E82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3B3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2666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072"/>
    <w:rsid w:val="004C57D5"/>
    <w:rsid w:val="004D10DE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27B2F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5611"/>
    <w:rsid w:val="00575AD9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57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2E02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16A6D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329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054F"/>
    <w:rsid w:val="00772A6E"/>
    <w:rsid w:val="0077327C"/>
    <w:rsid w:val="00773D03"/>
    <w:rsid w:val="007749DE"/>
    <w:rsid w:val="00775585"/>
    <w:rsid w:val="00776146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21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67D09"/>
    <w:rsid w:val="00871E15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C05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131E"/>
    <w:rsid w:val="00961D89"/>
    <w:rsid w:val="00961F9E"/>
    <w:rsid w:val="00962BC8"/>
    <w:rsid w:val="00963183"/>
    <w:rsid w:val="00964104"/>
    <w:rsid w:val="00965F54"/>
    <w:rsid w:val="009661E2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3CE1"/>
    <w:rsid w:val="009C43E8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4DE9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6AB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58BA"/>
    <w:rsid w:val="00AB7252"/>
    <w:rsid w:val="00AB7789"/>
    <w:rsid w:val="00AB7FCF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0E6B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735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65B"/>
    <w:rsid w:val="00C47D4D"/>
    <w:rsid w:val="00C504D5"/>
    <w:rsid w:val="00C5191A"/>
    <w:rsid w:val="00C528E9"/>
    <w:rsid w:val="00C52AA4"/>
    <w:rsid w:val="00C54239"/>
    <w:rsid w:val="00C544BA"/>
    <w:rsid w:val="00C54A25"/>
    <w:rsid w:val="00C601F8"/>
    <w:rsid w:val="00C60DD3"/>
    <w:rsid w:val="00C60EA9"/>
    <w:rsid w:val="00C61824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646C"/>
    <w:rsid w:val="00C874A1"/>
    <w:rsid w:val="00C90570"/>
    <w:rsid w:val="00C92694"/>
    <w:rsid w:val="00C92D03"/>
    <w:rsid w:val="00C9480A"/>
    <w:rsid w:val="00C94F87"/>
    <w:rsid w:val="00C954E9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1F6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6739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6F8A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E7F41"/>
    <w:rsid w:val="00EF17BA"/>
    <w:rsid w:val="00EF282B"/>
    <w:rsid w:val="00EF287E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0FF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150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065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BC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17</cp:revision>
  <cp:lastPrinted>2023-08-04T18:51:00Z</cp:lastPrinted>
  <dcterms:created xsi:type="dcterms:W3CDTF">2024-01-19T20:28:00Z</dcterms:created>
  <dcterms:modified xsi:type="dcterms:W3CDTF">2024-02-02T17:05:00Z</dcterms:modified>
</cp:coreProperties>
</file>